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2207FE">
        <w:rPr>
          <w:b/>
          <w:bCs/>
          <w:color w:val="456EE0"/>
          <w:kern w:val="36"/>
        </w:rPr>
        <w:t>второй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BA5AD3">
        <w:rPr>
          <w:b/>
          <w:bCs/>
          <w:color w:val="456EE0"/>
          <w:kern w:val="36"/>
        </w:rPr>
        <w:t>4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</w:t>
      </w:r>
      <w:r w:rsidRPr="00263B1D">
        <w:t>За отчетный период  202</w:t>
      </w:r>
      <w:r w:rsidR="00BA5AD3" w:rsidRPr="00263B1D">
        <w:t>4</w:t>
      </w:r>
      <w:r w:rsidRPr="00263B1D">
        <w:t xml:space="preserve"> года  в администрацию города поступило и рассмотрено </w:t>
      </w:r>
      <w:r w:rsidR="00BA5AD3" w:rsidRPr="00263B1D">
        <w:t>181</w:t>
      </w:r>
      <w:r w:rsidRPr="00263B1D">
        <w:t xml:space="preserve">  письменных обращений, что на </w:t>
      </w:r>
      <w:r w:rsidR="00BA5AD3" w:rsidRPr="00263B1D">
        <w:t>111</w:t>
      </w:r>
      <w:r w:rsidR="00273B5B" w:rsidRPr="00263B1D">
        <w:t xml:space="preserve"> обращени</w:t>
      </w:r>
      <w:r w:rsidR="00263B1D">
        <w:t>й</w:t>
      </w:r>
      <w:r w:rsidR="00273B5B" w:rsidRPr="00263B1D">
        <w:t xml:space="preserve"> </w:t>
      </w:r>
      <w:r w:rsidR="0088759D" w:rsidRPr="00263B1D">
        <w:t>больше</w:t>
      </w:r>
      <w:r w:rsidR="00273B5B" w:rsidRPr="00263B1D">
        <w:t xml:space="preserve"> чем в 202</w:t>
      </w:r>
      <w:r w:rsidR="00BA5AD3" w:rsidRPr="00263B1D">
        <w:t>3</w:t>
      </w:r>
      <w:r w:rsidRPr="00263B1D">
        <w:t xml:space="preserve"> году (</w:t>
      </w:r>
      <w:r w:rsidR="00BA5AD3" w:rsidRPr="00263B1D">
        <w:t>70</w:t>
      </w:r>
      <w:r w:rsidRPr="00263B1D">
        <w:t xml:space="preserve">), из них заявлений </w:t>
      </w:r>
      <w:r w:rsidR="00BA5AD3" w:rsidRPr="00263B1D">
        <w:t>1</w:t>
      </w:r>
      <w:r w:rsidR="0088759D" w:rsidRPr="00263B1D">
        <w:t>70</w:t>
      </w:r>
      <w:r w:rsidRPr="00263B1D">
        <w:t>, жалоб -</w:t>
      </w:r>
      <w:r w:rsidR="0088759D" w:rsidRPr="00263B1D">
        <w:t>1</w:t>
      </w:r>
      <w:r w:rsidR="00BA5AD3" w:rsidRPr="00263B1D">
        <w:t>1</w:t>
      </w:r>
      <w:r w:rsidRPr="00263B1D">
        <w:t>, приняты меры</w:t>
      </w:r>
      <w:r w:rsidR="00273B5B" w:rsidRPr="00263B1D">
        <w:t xml:space="preserve"> по </w:t>
      </w:r>
      <w:r w:rsidRPr="00263B1D">
        <w:t>-</w:t>
      </w:r>
      <w:r w:rsidR="00BA5AD3" w:rsidRPr="00263B1D">
        <w:t>121</w:t>
      </w:r>
      <w:r w:rsidRPr="00263B1D">
        <w:t xml:space="preserve"> обращени</w:t>
      </w:r>
      <w:r w:rsidR="00BA5AD3" w:rsidRPr="00263B1D">
        <w:t>ю</w:t>
      </w:r>
      <w:r w:rsidRPr="00263B1D">
        <w:t>, разъяснено -</w:t>
      </w:r>
      <w:r w:rsidR="00BA5AD3" w:rsidRPr="00263B1D">
        <w:t>55</w:t>
      </w:r>
      <w:r w:rsidRPr="00263B1D">
        <w:t>, не поддержано -0, взято на контроль -</w:t>
      </w:r>
      <w:r w:rsidR="00BA5AD3" w:rsidRPr="00263B1D">
        <w:t>5</w:t>
      </w:r>
      <w:r w:rsidRPr="00263B1D"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Pr="00263B1D" w:rsidRDefault="00037287" w:rsidP="00037287">
      <w:pPr>
        <w:ind w:firstLine="709"/>
        <w:jc w:val="both"/>
      </w:pPr>
      <w:r w:rsidRPr="00263B1D">
        <w:t xml:space="preserve">1) </w:t>
      </w:r>
      <w:r w:rsidR="00273B5B" w:rsidRPr="00263B1D">
        <w:t xml:space="preserve"> в 202</w:t>
      </w:r>
      <w:r w:rsidR="00263B1D" w:rsidRPr="00263B1D">
        <w:t>3</w:t>
      </w:r>
      <w:r w:rsidRPr="00263B1D">
        <w:t xml:space="preserve"> году по вопросам благоустройства дорог в г. Черепаново поступило </w:t>
      </w:r>
      <w:r w:rsidR="00263B1D" w:rsidRPr="00263B1D">
        <w:t>6</w:t>
      </w:r>
      <w:r w:rsidRPr="00263B1D">
        <w:t xml:space="preserve"> обращени</w:t>
      </w:r>
      <w:r w:rsidR="00263B1D" w:rsidRPr="00263B1D">
        <w:t>й</w:t>
      </w:r>
      <w:r w:rsidRPr="00263B1D">
        <w:t>, а в 202</w:t>
      </w:r>
      <w:r w:rsidR="00263B1D" w:rsidRPr="00263B1D">
        <w:t xml:space="preserve">4 </w:t>
      </w:r>
      <w:r w:rsidRPr="00263B1D">
        <w:t xml:space="preserve">году поступило </w:t>
      </w:r>
      <w:r w:rsidR="00273B5B" w:rsidRPr="00263B1D">
        <w:t>3</w:t>
      </w:r>
      <w:r w:rsidR="00263B1D" w:rsidRPr="00263B1D">
        <w:t>1</w:t>
      </w:r>
      <w:r w:rsidRPr="00263B1D">
        <w:t xml:space="preserve"> обращени</w:t>
      </w:r>
      <w:r w:rsidR="00263B1D" w:rsidRPr="00263B1D">
        <w:t>е</w:t>
      </w:r>
      <w:r w:rsidRPr="00263B1D">
        <w:t xml:space="preserve">, что на </w:t>
      </w:r>
      <w:r w:rsidR="00263B1D" w:rsidRPr="00263B1D">
        <w:t xml:space="preserve">25 </w:t>
      </w:r>
      <w:r w:rsidRPr="00263B1D">
        <w:t xml:space="preserve">обращений </w:t>
      </w:r>
      <w:r w:rsidR="00263B1D" w:rsidRPr="00263B1D">
        <w:t>больше</w:t>
      </w:r>
      <w:r w:rsidRPr="00263B1D">
        <w:t xml:space="preserve">; </w:t>
      </w:r>
    </w:p>
    <w:p w:rsidR="00037287" w:rsidRPr="00263B1D" w:rsidRDefault="00037287" w:rsidP="00037287">
      <w:pPr>
        <w:ind w:firstLine="709"/>
        <w:jc w:val="both"/>
      </w:pPr>
      <w:r w:rsidRPr="00263B1D">
        <w:t>2) в 202</w:t>
      </w:r>
      <w:r w:rsidR="00263B1D" w:rsidRPr="00263B1D">
        <w:t>3</w:t>
      </w:r>
      <w:r w:rsidRPr="00263B1D">
        <w:t xml:space="preserve"> году по вопросам отсутствия уличного освещения в г. Черепаново поступило </w:t>
      </w:r>
      <w:r w:rsidR="00263B1D" w:rsidRPr="00263B1D">
        <w:t>0</w:t>
      </w:r>
      <w:r w:rsidRPr="00263B1D">
        <w:t xml:space="preserve">  обращени</w:t>
      </w:r>
      <w:r w:rsidR="00263B1D" w:rsidRPr="00263B1D">
        <w:t>й</w:t>
      </w:r>
      <w:r w:rsidRPr="00263B1D">
        <w:t>, а в 202</w:t>
      </w:r>
      <w:r w:rsidR="00263B1D" w:rsidRPr="00263B1D">
        <w:t>4</w:t>
      </w:r>
      <w:r w:rsidRPr="00263B1D">
        <w:t xml:space="preserve"> году поступило </w:t>
      </w:r>
      <w:r w:rsidR="00263B1D" w:rsidRPr="00263B1D">
        <w:t>2</w:t>
      </w:r>
      <w:r w:rsidRPr="00263B1D">
        <w:t xml:space="preserve"> обращени</w:t>
      </w:r>
      <w:r w:rsidR="00263B1D" w:rsidRPr="00263B1D">
        <w:t>я</w:t>
      </w:r>
      <w:r w:rsidRPr="00263B1D">
        <w:t xml:space="preserve">, что на </w:t>
      </w:r>
      <w:r w:rsidR="00273B5B" w:rsidRPr="00263B1D">
        <w:t>1</w:t>
      </w:r>
      <w:r w:rsidRPr="00263B1D">
        <w:t xml:space="preserve"> обращение </w:t>
      </w:r>
      <w:r w:rsidR="00263B1D" w:rsidRPr="00263B1D">
        <w:t>больше</w:t>
      </w:r>
      <w:r w:rsidRPr="00263B1D">
        <w:t>;</w:t>
      </w:r>
    </w:p>
    <w:p w:rsidR="00037287" w:rsidRPr="00BA5AD3" w:rsidRDefault="00037287" w:rsidP="00037287">
      <w:pPr>
        <w:ind w:firstLine="709"/>
        <w:jc w:val="both"/>
        <w:rPr>
          <w:highlight w:val="yellow"/>
        </w:rPr>
      </w:pPr>
      <w:r w:rsidRPr="00263B1D">
        <w:t>3) в 202</w:t>
      </w:r>
      <w:r w:rsidR="00263B1D" w:rsidRPr="00263B1D">
        <w:t>3</w:t>
      </w:r>
      <w:r w:rsidRPr="00263B1D">
        <w:t xml:space="preserve"> году по земельным вопросам на территории г. Черепаново поступило </w:t>
      </w:r>
      <w:r w:rsidR="00263B1D" w:rsidRPr="00263B1D">
        <w:t>7</w:t>
      </w:r>
      <w:r w:rsidRPr="00263B1D">
        <w:t xml:space="preserve"> обращени</w:t>
      </w:r>
      <w:r w:rsidR="00263B1D" w:rsidRPr="00263B1D">
        <w:t>й</w:t>
      </w:r>
      <w:r w:rsidRPr="00263B1D">
        <w:t>, а в 202</w:t>
      </w:r>
      <w:r w:rsidR="00263B1D" w:rsidRPr="00263B1D">
        <w:t>4</w:t>
      </w:r>
      <w:r w:rsidRPr="00263B1D">
        <w:t xml:space="preserve"> году поступило </w:t>
      </w:r>
      <w:r w:rsidR="00263B1D" w:rsidRPr="00263B1D">
        <w:t>8</w:t>
      </w:r>
      <w:r w:rsidRPr="00263B1D">
        <w:t xml:space="preserve"> обращений, что на </w:t>
      </w:r>
      <w:r w:rsidR="00263B1D" w:rsidRPr="00263B1D">
        <w:t>1</w:t>
      </w:r>
      <w:r w:rsidR="00273B5B" w:rsidRPr="00263B1D">
        <w:t xml:space="preserve"> обращени</w:t>
      </w:r>
      <w:r w:rsidR="00263B1D" w:rsidRPr="00263B1D">
        <w:t xml:space="preserve">е </w:t>
      </w:r>
      <w:r w:rsidR="00273B5B" w:rsidRPr="00263B1D">
        <w:t>больше</w:t>
      </w:r>
      <w:r w:rsidRPr="00263B1D">
        <w:t>;</w:t>
      </w:r>
    </w:p>
    <w:p w:rsidR="00037287" w:rsidRPr="00BA5AD3" w:rsidRDefault="00037287" w:rsidP="00037287">
      <w:pPr>
        <w:ind w:firstLine="709"/>
        <w:jc w:val="both"/>
        <w:rPr>
          <w:highlight w:val="yellow"/>
        </w:rPr>
      </w:pPr>
      <w:r w:rsidRPr="00036BC3">
        <w:t>4)  в 202</w:t>
      </w:r>
      <w:r w:rsidR="00036BC3" w:rsidRPr="00036BC3">
        <w:t>3</w:t>
      </w:r>
      <w:r w:rsidRPr="00036BC3">
        <w:t xml:space="preserve"> году по вопросу водопровода поступило </w:t>
      </w:r>
      <w:r w:rsidR="00036BC3" w:rsidRPr="00036BC3">
        <w:t>1</w:t>
      </w:r>
      <w:r w:rsidRPr="00036BC3">
        <w:t xml:space="preserve"> обращени</w:t>
      </w:r>
      <w:r w:rsidR="00036BC3" w:rsidRPr="00036BC3">
        <w:t>е</w:t>
      </w:r>
      <w:r w:rsidRPr="00036BC3">
        <w:t>, а в 202</w:t>
      </w:r>
      <w:r w:rsidR="00036BC3" w:rsidRPr="00036BC3">
        <w:t>4</w:t>
      </w:r>
      <w:r w:rsidRPr="00036BC3">
        <w:t xml:space="preserve"> году поступило </w:t>
      </w:r>
      <w:r w:rsidR="00036BC3" w:rsidRPr="00036BC3">
        <w:t>7</w:t>
      </w:r>
      <w:r w:rsidRPr="00036BC3">
        <w:t xml:space="preserve"> обращени</w:t>
      </w:r>
      <w:r w:rsidR="00036BC3" w:rsidRPr="00036BC3">
        <w:t>й</w:t>
      </w:r>
      <w:r w:rsidRPr="00036BC3">
        <w:t xml:space="preserve">, что на </w:t>
      </w:r>
      <w:r w:rsidR="00036BC3" w:rsidRPr="00036BC3">
        <w:t>6</w:t>
      </w:r>
      <w:r w:rsidRPr="00036BC3">
        <w:t xml:space="preserve"> обращени</w:t>
      </w:r>
      <w:r w:rsidR="00036BC3" w:rsidRPr="00036BC3">
        <w:t>й</w:t>
      </w:r>
      <w:r w:rsidRPr="00036BC3">
        <w:t xml:space="preserve"> </w:t>
      </w:r>
      <w:r w:rsidR="00036BC3" w:rsidRPr="00036BC3">
        <w:t>больше</w:t>
      </w:r>
      <w:r w:rsidRPr="00036BC3">
        <w:t>;</w:t>
      </w:r>
    </w:p>
    <w:p w:rsidR="00037287" w:rsidRPr="00036BC3" w:rsidRDefault="00037287" w:rsidP="00037287">
      <w:pPr>
        <w:ind w:firstLine="709"/>
        <w:jc w:val="both"/>
      </w:pPr>
      <w:r w:rsidRPr="00036BC3">
        <w:lastRenderedPageBreak/>
        <w:t>5) в 202</w:t>
      </w:r>
      <w:r w:rsidR="00036BC3" w:rsidRPr="00036BC3">
        <w:t xml:space="preserve">3 </w:t>
      </w:r>
      <w:r w:rsidRPr="00036BC3">
        <w:t xml:space="preserve">году по жилищному вопросу поступило </w:t>
      </w:r>
      <w:r w:rsidR="00036BC3" w:rsidRPr="00036BC3">
        <w:t>2</w:t>
      </w:r>
      <w:r w:rsidRPr="00036BC3">
        <w:t xml:space="preserve"> обращения, а в 202</w:t>
      </w:r>
      <w:r w:rsidR="00036BC3" w:rsidRPr="00036BC3">
        <w:t>4</w:t>
      </w:r>
      <w:r w:rsidRPr="00036BC3">
        <w:t xml:space="preserve"> году поступило </w:t>
      </w:r>
      <w:r w:rsidR="00036BC3" w:rsidRPr="00036BC3">
        <w:t xml:space="preserve">10 </w:t>
      </w:r>
      <w:r w:rsidR="00D236D1" w:rsidRPr="00036BC3">
        <w:t>обращени</w:t>
      </w:r>
      <w:r w:rsidR="00036BC3" w:rsidRPr="00036BC3">
        <w:t>й</w:t>
      </w:r>
      <w:r w:rsidRPr="00036BC3">
        <w:t xml:space="preserve">, что на </w:t>
      </w:r>
      <w:r w:rsidR="00036BC3" w:rsidRPr="00036BC3">
        <w:t>8</w:t>
      </w:r>
      <w:r w:rsidRPr="00036BC3">
        <w:t xml:space="preserve"> обращени</w:t>
      </w:r>
      <w:r w:rsidR="00036BC3" w:rsidRPr="00036BC3">
        <w:t>й</w:t>
      </w:r>
      <w:r w:rsidR="00D236D1" w:rsidRPr="00036BC3">
        <w:t xml:space="preserve"> </w:t>
      </w:r>
      <w:r w:rsidR="00036BC3" w:rsidRPr="00036BC3">
        <w:t>больше</w:t>
      </w:r>
      <w:r w:rsidRPr="00036BC3">
        <w:t xml:space="preserve">; </w:t>
      </w:r>
    </w:p>
    <w:p w:rsidR="00037287" w:rsidRPr="00036BC3" w:rsidRDefault="00037287" w:rsidP="00037287">
      <w:pPr>
        <w:ind w:firstLine="709"/>
        <w:jc w:val="both"/>
      </w:pPr>
      <w:r w:rsidRPr="00036BC3">
        <w:t>6) в 202</w:t>
      </w:r>
      <w:r w:rsidR="00036BC3" w:rsidRPr="00036BC3">
        <w:t>3</w:t>
      </w:r>
      <w:r w:rsidRPr="00036BC3">
        <w:t xml:space="preserve"> году по вопросу проведения газового оборудования поступило </w:t>
      </w:r>
      <w:r w:rsidR="00036BC3" w:rsidRPr="00036BC3">
        <w:t>0</w:t>
      </w:r>
      <w:r w:rsidRPr="00036BC3">
        <w:t xml:space="preserve"> обращени</w:t>
      </w:r>
      <w:r w:rsidR="00036BC3" w:rsidRPr="00036BC3">
        <w:t>й</w:t>
      </w:r>
      <w:r w:rsidRPr="00036BC3">
        <w:t>, а в 202</w:t>
      </w:r>
      <w:r w:rsidR="00036BC3" w:rsidRPr="00036BC3">
        <w:t>4</w:t>
      </w:r>
      <w:r w:rsidRPr="00036BC3">
        <w:t xml:space="preserve"> году поступило </w:t>
      </w:r>
      <w:r w:rsidR="00036BC3" w:rsidRPr="00036BC3">
        <w:t>2</w:t>
      </w:r>
      <w:r w:rsidRPr="00036BC3">
        <w:t xml:space="preserve"> обращени</w:t>
      </w:r>
      <w:r w:rsidR="00036BC3" w:rsidRPr="00036BC3">
        <w:t>я</w:t>
      </w:r>
      <w:r w:rsidRPr="00036BC3">
        <w:t xml:space="preserve">, что на </w:t>
      </w:r>
      <w:r w:rsidR="00036BC3" w:rsidRPr="00036BC3">
        <w:t>2</w:t>
      </w:r>
      <w:r w:rsidRPr="00036BC3">
        <w:t xml:space="preserve"> обращени</w:t>
      </w:r>
      <w:r w:rsidR="00036BC3" w:rsidRPr="00036BC3">
        <w:t>я</w:t>
      </w:r>
      <w:r w:rsidR="00D236D1" w:rsidRPr="00036BC3">
        <w:t xml:space="preserve"> </w:t>
      </w:r>
      <w:r w:rsidR="00036BC3" w:rsidRPr="00036BC3">
        <w:t>больше</w:t>
      </w:r>
      <w:r w:rsidRPr="00036BC3">
        <w:t>;</w:t>
      </w:r>
    </w:p>
    <w:p w:rsidR="00037287" w:rsidRPr="00E672E3" w:rsidRDefault="00037287" w:rsidP="00037287">
      <w:pPr>
        <w:ind w:firstLine="709"/>
        <w:jc w:val="both"/>
      </w:pPr>
      <w:r w:rsidRPr="00E672E3">
        <w:t xml:space="preserve">7) </w:t>
      </w:r>
      <w:r w:rsidR="00D236D1" w:rsidRPr="00E672E3">
        <w:t>в 202</w:t>
      </w:r>
      <w:r w:rsidR="00036BC3" w:rsidRPr="00E672E3">
        <w:t>3</w:t>
      </w:r>
      <w:r w:rsidRPr="00E672E3">
        <w:t xml:space="preserve"> году в области социальной сферы (о </w:t>
      </w:r>
      <w:proofErr w:type="gramStart"/>
      <w:r w:rsidRPr="00E672E3">
        <w:t>предоставлении</w:t>
      </w:r>
      <w:proofErr w:type="gramEnd"/>
      <w:r w:rsidRPr="00E672E3">
        <w:t xml:space="preserve"> какого либо вида помощи) поступило </w:t>
      </w:r>
      <w:r w:rsidR="00036BC3" w:rsidRPr="00E672E3">
        <w:t>3</w:t>
      </w:r>
      <w:r w:rsidRPr="00E672E3">
        <w:t xml:space="preserve"> обращени</w:t>
      </w:r>
      <w:r w:rsidR="00571081" w:rsidRPr="00E672E3">
        <w:t>я</w:t>
      </w:r>
      <w:r w:rsidRPr="00E672E3">
        <w:t>, а в 202</w:t>
      </w:r>
      <w:r w:rsidR="00036BC3" w:rsidRPr="00E672E3">
        <w:t>4</w:t>
      </w:r>
      <w:r w:rsidRPr="00E672E3">
        <w:t xml:space="preserve"> году поступило </w:t>
      </w:r>
      <w:r w:rsidR="00036BC3" w:rsidRPr="00E672E3">
        <w:t xml:space="preserve">9 </w:t>
      </w:r>
      <w:r w:rsidRPr="00E672E3">
        <w:t>обращени</w:t>
      </w:r>
      <w:r w:rsidR="00036BC3" w:rsidRPr="00E672E3">
        <w:t>й</w:t>
      </w:r>
      <w:r w:rsidRPr="00E672E3">
        <w:t xml:space="preserve">, что на </w:t>
      </w:r>
      <w:r w:rsidR="00036BC3" w:rsidRPr="00E672E3">
        <w:t>6</w:t>
      </w:r>
      <w:r w:rsidRPr="00E672E3">
        <w:t xml:space="preserve"> обращени</w:t>
      </w:r>
      <w:r w:rsidR="00036BC3" w:rsidRPr="00E672E3">
        <w:t>й</w:t>
      </w:r>
      <w:r w:rsidR="00571081" w:rsidRPr="00E672E3">
        <w:t xml:space="preserve"> больше</w:t>
      </w:r>
      <w:r w:rsidRPr="00E672E3">
        <w:t>;</w:t>
      </w:r>
    </w:p>
    <w:p w:rsidR="00037287" w:rsidRPr="00BA5AD3" w:rsidRDefault="00037287" w:rsidP="00037287">
      <w:pPr>
        <w:ind w:firstLine="709"/>
        <w:jc w:val="both"/>
        <w:rPr>
          <w:highlight w:val="yellow"/>
        </w:rPr>
      </w:pPr>
      <w:r w:rsidRPr="00E672E3">
        <w:t>8) в 202</w:t>
      </w:r>
      <w:r w:rsidR="00E672E3" w:rsidRPr="00E672E3">
        <w:t>3</w:t>
      </w:r>
      <w:r w:rsidRPr="00E672E3">
        <w:t xml:space="preserve"> году по спилу аварийных деревьев на территории г. Черепаново поступило </w:t>
      </w:r>
      <w:r w:rsidR="00E672E3" w:rsidRPr="00E672E3">
        <w:t>7</w:t>
      </w:r>
      <w:r w:rsidR="00571081" w:rsidRPr="00E672E3">
        <w:t xml:space="preserve"> </w:t>
      </w:r>
      <w:r w:rsidRPr="00E672E3">
        <w:t>обращений, а в 202</w:t>
      </w:r>
      <w:r w:rsidR="00E672E3" w:rsidRPr="00E672E3">
        <w:t>4</w:t>
      </w:r>
      <w:r w:rsidRPr="00E672E3">
        <w:t xml:space="preserve"> году поступило </w:t>
      </w:r>
      <w:r w:rsidR="00E672E3" w:rsidRPr="00E672E3">
        <w:t>10</w:t>
      </w:r>
      <w:r w:rsidRPr="00E672E3">
        <w:t xml:space="preserve"> обращений, что на </w:t>
      </w:r>
      <w:r w:rsidR="00E672E3" w:rsidRPr="00E672E3">
        <w:t>3</w:t>
      </w:r>
      <w:r w:rsidRPr="00E672E3">
        <w:t xml:space="preserve"> обращени</w:t>
      </w:r>
      <w:r w:rsidR="00E672E3" w:rsidRPr="00E672E3">
        <w:t>я</w:t>
      </w:r>
      <w:r w:rsidR="00571081" w:rsidRPr="00E672E3">
        <w:t xml:space="preserve"> </w:t>
      </w:r>
      <w:r w:rsidR="00E672E3" w:rsidRPr="00E672E3">
        <w:t>больше</w:t>
      </w:r>
      <w:r w:rsidRPr="00E672E3">
        <w:t>;</w:t>
      </w:r>
    </w:p>
    <w:p w:rsidR="00037287" w:rsidRPr="00E672E3" w:rsidRDefault="00037287" w:rsidP="00037287">
      <w:pPr>
        <w:ind w:firstLine="709"/>
        <w:jc w:val="both"/>
      </w:pPr>
      <w:r w:rsidRPr="00E672E3">
        <w:t>9) в 202</w:t>
      </w:r>
      <w:r w:rsidR="00E672E3" w:rsidRPr="00E672E3">
        <w:t>3</w:t>
      </w:r>
      <w:r w:rsidRPr="00E672E3">
        <w:t xml:space="preserve"> году по вопросу подтопления частных домов поступило </w:t>
      </w:r>
      <w:r w:rsidR="00E672E3" w:rsidRPr="00E672E3">
        <w:t>7</w:t>
      </w:r>
      <w:r w:rsidRPr="00E672E3">
        <w:t xml:space="preserve"> обращени</w:t>
      </w:r>
      <w:r w:rsidR="00284A50" w:rsidRPr="00E672E3">
        <w:t>й</w:t>
      </w:r>
      <w:r w:rsidRPr="00E672E3">
        <w:t xml:space="preserve">, </w:t>
      </w:r>
      <w:r w:rsidR="00284A50" w:rsidRPr="00E672E3">
        <w:t>а</w:t>
      </w:r>
      <w:r w:rsidRPr="00E672E3">
        <w:t xml:space="preserve"> в 202</w:t>
      </w:r>
      <w:r w:rsidR="00E672E3" w:rsidRPr="00E672E3">
        <w:t>4</w:t>
      </w:r>
      <w:r w:rsidRPr="00E672E3">
        <w:t xml:space="preserve"> году</w:t>
      </w:r>
      <w:r w:rsidR="00284A50" w:rsidRPr="00E672E3">
        <w:t xml:space="preserve"> поступило </w:t>
      </w:r>
      <w:r w:rsidR="00E672E3" w:rsidRPr="00E672E3">
        <w:t>12</w:t>
      </w:r>
      <w:r w:rsidR="00284A50" w:rsidRPr="00E672E3">
        <w:t xml:space="preserve"> обращений, что на </w:t>
      </w:r>
      <w:r w:rsidR="00E672E3" w:rsidRPr="00E672E3">
        <w:t>5</w:t>
      </w:r>
      <w:r w:rsidR="00284A50" w:rsidRPr="00E672E3">
        <w:t xml:space="preserve"> обращени</w:t>
      </w:r>
      <w:r w:rsidR="00E672E3" w:rsidRPr="00E672E3">
        <w:t>й</w:t>
      </w:r>
      <w:r w:rsidR="00284A50" w:rsidRPr="00E672E3">
        <w:t xml:space="preserve"> больше</w:t>
      </w:r>
      <w:r w:rsidRPr="00E672E3">
        <w:t>;</w:t>
      </w:r>
    </w:p>
    <w:p w:rsidR="00037287" w:rsidRDefault="00037287" w:rsidP="00037287">
      <w:pPr>
        <w:ind w:firstLine="709"/>
        <w:jc w:val="both"/>
      </w:pPr>
      <w:r w:rsidRPr="00812E36">
        <w:t>10) в 202</w:t>
      </w:r>
      <w:r w:rsidR="00812E36" w:rsidRPr="00812E36">
        <w:t>3</w:t>
      </w:r>
      <w:r w:rsidRPr="00812E36">
        <w:t xml:space="preserve"> году по вопросам, относящимся к жилищно-коммунальной сфере  г. Черепаново поступило </w:t>
      </w:r>
      <w:r w:rsidR="006B4DA4" w:rsidRPr="00812E36">
        <w:t>1</w:t>
      </w:r>
      <w:r w:rsidR="00812E36" w:rsidRPr="00812E36">
        <w:t>1</w:t>
      </w:r>
      <w:r w:rsidRPr="00812E36">
        <w:t xml:space="preserve"> обращений,  а в 202</w:t>
      </w:r>
      <w:r w:rsidR="00812E36" w:rsidRPr="00812E36">
        <w:t>4</w:t>
      </w:r>
      <w:r w:rsidRPr="00812E36">
        <w:t xml:space="preserve"> году поступило </w:t>
      </w:r>
      <w:r w:rsidR="00812E36" w:rsidRPr="00812E36">
        <w:t>74</w:t>
      </w:r>
      <w:r w:rsidRPr="00812E36">
        <w:t xml:space="preserve"> обращени</w:t>
      </w:r>
      <w:r w:rsidR="00812E36" w:rsidRPr="00812E36">
        <w:t>я</w:t>
      </w:r>
      <w:r w:rsidRPr="00812E36">
        <w:t xml:space="preserve">, что на </w:t>
      </w:r>
      <w:r w:rsidR="00812E36" w:rsidRPr="00812E36">
        <w:t>63</w:t>
      </w:r>
      <w:r w:rsidRPr="00812E36">
        <w:t xml:space="preserve"> обращени</w:t>
      </w:r>
      <w:r w:rsidR="00812E36" w:rsidRPr="00812E36">
        <w:t>я</w:t>
      </w:r>
      <w:r w:rsidRPr="00812E36">
        <w:t xml:space="preserve"> </w:t>
      </w:r>
      <w:r w:rsidR="00812E36" w:rsidRPr="00812E36">
        <w:t>больше</w:t>
      </w:r>
      <w:r w:rsidRPr="00812E36">
        <w:t>.</w:t>
      </w:r>
    </w:p>
    <w:p w:rsidR="00037287" w:rsidRPr="00812E36" w:rsidRDefault="00037287" w:rsidP="00037287">
      <w:pPr>
        <w:ind w:firstLine="709"/>
        <w:jc w:val="both"/>
      </w:pPr>
      <w:r w:rsidRPr="00812E36">
        <w:t>По количеству и тематике  обращений, поступивших в администрацию, г. Черепаново преобладают вопросы жилищно-коммунального хозяйства -</w:t>
      </w:r>
      <w:r w:rsidR="00812E36" w:rsidRPr="00812E36">
        <w:t>74</w:t>
      </w:r>
      <w:r w:rsidRPr="00812E36">
        <w:t xml:space="preserve"> обращений. Это вопросы</w:t>
      </w:r>
      <w:r w:rsidR="00812E36" w:rsidRPr="00812E36">
        <w:t>,</w:t>
      </w:r>
      <w:r w:rsidRPr="00812E36">
        <w:t xml:space="preserve"> касающиеся ненадлежащего содержания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812E36">
        <w:t>Острейшей проблемой остается реализация права на жилище. Особо в данной  категории стоят вопросы переселения граждан из ветхого  и аварийного жилья –</w:t>
      </w:r>
      <w:r w:rsidRPr="004553F8">
        <w:t xml:space="preserve"> </w:t>
      </w:r>
      <w:r w:rsidR="00812E36">
        <w:t>10</w:t>
      </w:r>
      <w:r>
        <w:t xml:space="preserve"> обращени</w:t>
      </w:r>
      <w:r w:rsidR="00812E36">
        <w:t>й</w:t>
      </w:r>
      <w:r w:rsidRPr="004553F8">
        <w:t>, а также предоставления муниципального жилья</w:t>
      </w:r>
      <w:r w:rsidR="00812E36">
        <w:t xml:space="preserve"> </w:t>
      </w:r>
      <w:r w:rsidRPr="004553F8">
        <w:t xml:space="preserve">- </w:t>
      </w:r>
      <w:r w:rsidR="00812E36">
        <w:t>6</w:t>
      </w:r>
      <w:r w:rsidR="006B4DA4">
        <w:t xml:space="preserve"> </w:t>
      </w:r>
      <w:r>
        <w:t xml:space="preserve"> обращений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bookmarkStart w:id="0" w:name="_GoBack"/>
      <w:bookmarkEnd w:id="0"/>
      <w:r w:rsidRPr="00812E36">
        <w:t xml:space="preserve">Специалистами  общественной приемной Губернатора Новосибирской области </w:t>
      </w:r>
      <w:r w:rsidR="00812E36" w:rsidRPr="00812E36">
        <w:t>в мае 2024 года</w:t>
      </w:r>
      <w:r w:rsidRPr="00812E36">
        <w:t xml:space="preserve"> проводилась  проверка  по работе  с обращениями  граждан, по  итогам проверки  были даны рекомендации. Все выявленные недостатки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</w:t>
      </w:r>
      <w:r w:rsidRPr="00B95E29">
        <w:lastRenderedPageBreak/>
        <w:t>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263B1D" w:rsidRDefault="00263B1D"/>
    <w:sectPr w:rsidR="0026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6BC3"/>
    <w:rsid w:val="00037287"/>
    <w:rsid w:val="00124188"/>
    <w:rsid w:val="00130595"/>
    <w:rsid w:val="002207FE"/>
    <w:rsid w:val="00256C75"/>
    <w:rsid w:val="00263B1D"/>
    <w:rsid w:val="00273B5B"/>
    <w:rsid w:val="00284A50"/>
    <w:rsid w:val="00571081"/>
    <w:rsid w:val="005B393F"/>
    <w:rsid w:val="006B4DA4"/>
    <w:rsid w:val="0075347B"/>
    <w:rsid w:val="007D6AF6"/>
    <w:rsid w:val="00810D3E"/>
    <w:rsid w:val="00812E36"/>
    <w:rsid w:val="0088759D"/>
    <w:rsid w:val="009B1A2A"/>
    <w:rsid w:val="00A45364"/>
    <w:rsid w:val="00BA5AD3"/>
    <w:rsid w:val="00D236D1"/>
    <w:rsid w:val="00E672E3"/>
    <w:rsid w:val="00E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2022-08-29T08:41:00Z</cp:lastPrinted>
  <dcterms:created xsi:type="dcterms:W3CDTF">2022-08-29T08:25:00Z</dcterms:created>
  <dcterms:modified xsi:type="dcterms:W3CDTF">2024-07-02T10:29:00Z</dcterms:modified>
</cp:coreProperties>
</file>